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4" w:rsidRPr="00AC3162" w:rsidRDefault="00F50C04" w:rsidP="00F50C04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21</w:t>
      </w:r>
    </w:p>
    <w:p w:rsidR="00F50C04" w:rsidRPr="00AC3162" w:rsidRDefault="00F50C04" w:rsidP="00F50C04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rPr>
          <w:sz w:val="16"/>
          <w:szCs w:val="16"/>
        </w:rPr>
      </w:pPr>
    </w:p>
    <w:p w:rsidR="00F50C04" w:rsidRPr="00AC3162" w:rsidRDefault="00F50C04" w:rsidP="00F50C04">
      <w:pPr>
        <w:widowControl w:val="0"/>
        <w:spacing w:before="0" w:after="0"/>
        <w:jc w:val="center"/>
        <w:outlineLvl w:val="2"/>
        <w:rPr>
          <w:sz w:val="22"/>
          <w:szCs w:val="20"/>
        </w:rPr>
      </w:pPr>
      <w:r w:rsidRPr="00AC3162">
        <w:rPr>
          <w:b/>
          <w:sz w:val="22"/>
          <w:szCs w:val="20"/>
        </w:rPr>
        <w:t xml:space="preserve">ПОРУЧЕНИЕ НА ОТМЕНУ № </w:t>
      </w:r>
      <w:r w:rsidRPr="00AC3162">
        <w:rPr>
          <w:sz w:val="22"/>
          <w:szCs w:val="20"/>
        </w:rPr>
        <w:t xml:space="preserve">____ </w:t>
      </w:r>
      <w:r w:rsidRPr="00AC3162">
        <w:rPr>
          <w:b/>
          <w:sz w:val="22"/>
          <w:szCs w:val="20"/>
        </w:rPr>
        <w:t xml:space="preserve">от </w:t>
      </w:r>
      <w:r w:rsidRPr="00AC3162">
        <w:rPr>
          <w:sz w:val="22"/>
          <w:szCs w:val="20"/>
        </w:rPr>
        <w:t>____</w:t>
      </w:r>
      <w:proofErr w:type="gramStart"/>
      <w:r w:rsidRPr="00AC3162">
        <w:rPr>
          <w:sz w:val="22"/>
          <w:szCs w:val="20"/>
        </w:rPr>
        <w:t>_._</w:t>
      </w:r>
      <w:proofErr w:type="gramEnd"/>
      <w:r w:rsidRPr="00AC3162">
        <w:rPr>
          <w:sz w:val="22"/>
          <w:szCs w:val="20"/>
        </w:rPr>
        <w:t xml:space="preserve">____________ </w:t>
      </w:r>
      <w:r w:rsidRPr="00AC3162">
        <w:rPr>
          <w:b/>
          <w:sz w:val="22"/>
          <w:szCs w:val="20"/>
        </w:rPr>
        <w:t>г.</w:t>
      </w:r>
    </w:p>
    <w:p w:rsidR="00F50C04" w:rsidRPr="00AC3162" w:rsidRDefault="00F50C04" w:rsidP="00F50C04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rPr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F50C04" w:rsidRPr="00AC3162" w:rsidTr="005401B2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F50C04" w:rsidRPr="00AC3162" w:rsidRDefault="00F50C04" w:rsidP="00F50C04">
      <w:pPr>
        <w:widowControl w:val="0"/>
        <w:spacing w:before="0" w:after="0"/>
        <w:ind w:left="-284"/>
        <w:rPr>
          <w:sz w:val="12"/>
          <w:szCs w:val="20"/>
        </w:rPr>
      </w:pPr>
    </w:p>
    <w:p w:rsidR="00F50C04" w:rsidRPr="00AC3162" w:rsidRDefault="00F50C04" w:rsidP="00F50C04">
      <w:pPr>
        <w:widowControl w:val="0"/>
        <w:tabs>
          <w:tab w:val="left" w:pos="1843"/>
          <w:tab w:val="left" w:pos="3969"/>
        </w:tabs>
        <w:spacing w:before="0" w:after="0"/>
        <w:ind w:left="-284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</w:t>
      </w:r>
      <w:r w:rsidRPr="00AC3162">
        <w:rPr>
          <w:b/>
          <w:caps/>
          <w:sz w:val="14"/>
          <w:szCs w:val="20"/>
        </w:rPr>
        <w:tab/>
        <w:t>РАЗДЕЛ СЧЕТА ДЕПО</w:t>
      </w:r>
    </w:p>
    <w:tbl>
      <w:tblPr>
        <w:tblW w:w="105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2350"/>
        <w:gridCol w:w="23"/>
        <w:gridCol w:w="6232"/>
      </w:tblGrid>
      <w:tr w:rsidR="00F50C04" w:rsidRPr="00AC3162" w:rsidTr="005401B2">
        <w:trPr>
          <w:cantSplit/>
          <w:trHeight w:hRule="exact" w:val="284"/>
          <w:jc w:val="center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F50C04" w:rsidRPr="00AC3162" w:rsidRDefault="00F50C04" w:rsidP="00F50C04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На основании настоящего Поручения просим отменить исполнение поручения № ______</w:t>
      </w:r>
    </w:p>
    <w:p w:rsidR="00F50C04" w:rsidRPr="00AC3162" w:rsidRDefault="00F50C04" w:rsidP="00F50C04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от «___</w:t>
      </w:r>
      <w:proofErr w:type="gramStart"/>
      <w:r w:rsidRPr="00AC3162">
        <w:rPr>
          <w:sz w:val="20"/>
          <w:szCs w:val="20"/>
        </w:rPr>
        <w:t>_»_</w:t>
      </w:r>
      <w:proofErr w:type="gramEnd"/>
      <w:r w:rsidRPr="00AC3162">
        <w:rPr>
          <w:sz w:val="20"/>
          <w:szCs w:val="20"/>
        </w:rPr>
        <w:t xml:space="preserve">______ 20____ г. </w:t>
      </w:r>
    </w:p>
    <w:p w:rsidR="00F50C04" w:rsidRPr="00AC3162" w:rsidRDefault="00F50C04" w:rsidP="00F50C04">
      <w:pPr>
        <w:widowControl w:val="0"/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  <w:lang w:val="en-US"/>
        </w:rPr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"/>
        <w:gridCol w:w="1810"/>
        <w:gridCol w:w="641"/>
        <w:gridCol w:w="2457"/>
        <w:gridCol w:w="2180"/>
      </w:tblGrid>
      <w:tr w:rsidR="00F50C04" w:rsidRPr="00AC3162" w:rsidTr="005401B2">
        <w:trPr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50C04" w:rsidRPr="00AC3162" w:rsidTr="005401B2">
        <w:tc>
          <w:tcPr>
            <w:tcW w:w="2834" w:type="dxa"/>
          </w:tcPr>
          <w:p w:rsidR="00F50C04" w:rsidRPr="00AC3162" w:rsidRDefault="00F50C04" w:rsidP="005401B2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F50C04" w:rsidRPr="00AC3162" w:rsidTr="005401B2">
        <w:trPr>
          <w:trHeight w:val="284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50C04" w:rsidRPr="00AC3162" w:rsidTr="005401B2">
        <w:tc>
          <w:tcPr>
            <w:tcW w:w="2834" w:type="dxa"/>
          </w:tcPr>
          <w:p w:rsidR="00F50C04" w:rsidRPr="00AC3162" w:rsidRDefault="00F50C04" w:rsidP="005401B2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выпуск, др.)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№)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  <w:lang w:val="en-US"/>
              </w:rPr>
            </w:pPr>
            <w:r w:rsidRPr="00AC3162">
              <w:rPr>
                <w:sz w:val="14"/>
                <w:szCs w:val="14"/>
                <w:lang w:val="en-US"/>
              </w:rPr>
              <w:t>ISIN</w:t>
            </w:r>
            <w:r w:rsidRPr="00AC3162">
              <w:rPr>
                <w:sz w:val="14"/>
                <w:szCs w:val="14"/>
              </w:rPr>
              <w:t>/</w:t>
            </w:r>
            <w:r w:rsidRPr="00AC3162">
              <w:rPr>
                <w:sz w:val="14"/>
                <w:szCs w:val="14"/>
                <w:lang w:val="en-US"/>
              </w:rPr>
              <w:t>CFI</w:t>
            </w:r>
          </w:p>
        </w:tc>
      </w:tr>
      <w:tr w:rsidR="00F50C04" w:rsidRPr="00AC3162" w:rsidTr="005401B2">
        <w:trPr>
          <w:cantSplit/>
          <w:trHeight w:val="284"/>
        </w:trPr>
        <w:tc>
          <w:tcPr>
            <w:tcW w:w="284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КОЛИЧЕСТВО ЦЕННЫХ БУМАГ, шт.</w:t>
            </w:r>
            <w:r w:rsidRPr="00AC3162">
              <w:rPr>
                <w:b/>
                <w:sz w:val="14"/>
                <w:szCs w:val="20"/>
              </w:rPr>
              <w:br/>
              <w:t>(СУММАРНАЯ НОМИНАЛЬНАЯ СТОИМОСТЬ, валюта)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50C04" w:rsidRPr="00AC3162" w:rsidTr="005401B2">
        <w:trPr>
          <w:cantSplit/>
          <w:trHeight w:val="230"/>
        </w:trPr>
        <w:tc>
          <w:tcPr>
            <w:tcW w:w="284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(цифрами)</w:t>
            </w:r>
          </w:p>
        </w:tc>
        <w:tc>
          <w:tcPr>
            <w:tcW w:w="5278" w:type="dxa"/>
            <w:gridSpan w:val="3"/>
            <w:tcBorders>
              <w:bottom w:val="nil"/>
              <w:right w:val="nil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(прописью)</w:t>
            </w:r>
          </w:p>
        </w:tc>
      </w:tr>
    </w:tbl>
    <w:p w:rsidR="00F50C04" w:rsidRPr="00AC3162" w:rsidRDefault="00F50C04" w:rsidP="00F50C04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</w:rPr>
      </w:pPr>
    </w:p>
    <w:p w:rsidR="00F50C04" w:rsidRPr="00AC3162" w:rsidRDefault="00F50C04" w:rsidP="00F50C04">
      <w:pPr>
        <w:widowControl w:val="0"/>
        <w:spacing w:before="0" w:after="0"/>
        <w:rPr>
          <w:b/>
          <w:sz w:val="20"/>
          <w:szCs w:val="20"/>
        </w:rPr>
      </w:pPr>
    </w:p>
    <w:p w:rsidR="00F50C04" w:rsidRPr="00AC3162" w:rsidRDefault="00F50C04" w:rsidP="00F50C04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26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77"/>
        <w:gridCol w:w="2141"/>
        <w:gridCol w:w="321"/>
      </w:tblGrid>
      <w:tr w:rsidR="00F50C04" w:rsidRPr="00AC3162" w:rsidTr="005401B2">
        <w:trPr>
          <w:cantSplit/>
        </w:trPr>
        <w:tc>
          <w:tcPr>
            <w:tcW w:w="2168" w:type="dxa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ДЕПОНЕНТА </w:t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81" w:type="dxa"/>
          </w:tcPr>
          <w:p w:rsidR="00F50C04" w:rsidRPr="00AC3162" w:rsidRDefault="00F50C0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167" w:type="dxa"/>
          </w:tcPr>
          <w:p w:rsidR="00F50C04" w:rsidRPr="00AC3162" w:rsidRDefault="00F50C0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F50C04" w:rsidRPr="00AC3162" w:rsidRDefault="00F50C0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</w:tr>
      <w:tr w:rsidR="00F50C04" w:rsidRPr="00AC3162" w:rsidTr="005401B2">
        <w:trPr>
          <w:cantSplit/>
          <w:trHeight w:hRule="exact" w:val="295"/>
        </w:trPr>
        <w:tc>
          <w:tcPr>
            <w:tcW w:w="2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81" w:type="dxa"/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167" w:type="dxa"/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F50C04" w:rsidRPr="00AC3162" w:rsidTr="005401B2">
        <w:trPr>
          <w:cantSplit/>
          <w:trHeight w:hRule="exact" w:val="432"/>
        </w:trPr>
        <w:tc>
          <w:tcPr>
            <w:tcW w:w="2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81" w:type="dxa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25" w:type="dxa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F50C04" w:rsidRPr="00AC3162" w:rsidTr="005401B2">
        <w:trPr>
          <w:cantSplit/>
          <w:trHeight w:hRule="exact" w:val="211"/>
        </w:trPr>
        <w:tc>
          <w:tcPr>
            <w:tcW w:w="21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81" w:type="dxa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1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0C04" w:rsidRPr="00AC3162" w:rsidRDefault="00F50C04" w:rsidP="005401B2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F50C04" w:rsidRPr="00AC3162" w:rsidRDefault="00F50C04" w:rsidP="005401B2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F50C04" w:rsidRPr="00AC3162" w:rsidRDefault="00F50C04" w:rsidP="00F50C04">
      <w:pPr>
        <w:widowControl w:val="0"/>
        <w:spacing w:before="0" w:after="0"/>
        <w:rPr>
          <w:bCs/>
          <w:sz w:val="20"/>
          <w:szCs w:val="20"/>
        </w:rPr>
      </w:pPr>
      <w:r w:rsidRPr="00AC316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AC3162">
        <w:rPr>
          <w:i/>
          <w:sz w:val="12"/>
          <w:szCs w:val="12"/>
        </w:rPr>
        <w:tab/>
      </w:r>
    </w:p>
    <w:p w:rsidR="00F50C04" w:rsidRPr="00AC3162" w:rsidRDefault="00F50C04" w:rsidP="00F50C0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0C04" w:rsidRPr="00AC3162" w:rsidRDefault="00F50C04" w:rsidP="00F50C04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F50C04" w:rsidRPr="00AC3162" w:rsidRDefault="00F50C04" w:rsidP="00F50C04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F50C04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50C04" w:rsidRPr="00AC3162" w:rsidRDefault="00F50C04" w:rsidP="00F50C04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F50C04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50C04" w:rsidRPr="00AC3162" w:rsidRDefault="00F50C04" w:rsidP="00F50C04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F50C04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C04" w:rsidRPr="00AC3162" w:rsidRDefault="00F50C0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F50C04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F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2022-12-13T19:24:00Z</dcterms:modified>
</cp:coreProperties>
</file>